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10" w:rsidRDefault="00BB3F10" w:rsidP="00995034">
      <w:pPr>
        <w:framePr w:w="5288" w:wrap="auto" w:vAnchor="text" w:hAnchor="margin" w:x="2019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COMMITMENT REQUISITION</w:t>
      </w:r>
    </w:p>
    <w:p w:rsidR="00BB3F10" w:rsidRDefault="00BB3F10"/>
    <w:p w:rsidR="00BB3F10" w:rsidRDefault="00BB3F10"/>
    <w:p w:rsidR="00BB3F10" w:rsidRDefault="00BB3F10">
      <w:pPr>
        <w:jc w:val="right"/>
      </w:pPr>
    </w:p>
    <w:p w:rsidR="00BB3F10" w:rsidRDefault="00BB3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Commitment No..........................</w:t>
      </w:r>
    </w:p>
    <w:p w:rsidR="00BB3F10" w:rsidRDefault="00BB3F10"/>
    <w:p w:rsidR="00BB3F10" w:rsidRDefault="00BB3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Financial Pattern.......</w:t>
      </w:r>
      <w:r w:rsidR="00561FA6">
        <w:t>10</w:t>
      </w:r>
      <w:r>
        <w:t>.........</w:t>
      </w:r>
      <w:r>
        <w:tab/>
        <w:t>Function..............</w:t>
      </w:r>
      <w:r w:rsidR="00561FA6">
        <w:t>07</w:t>
      </w:r>
      <w:r>
        <w:t>...............</w:t>
      </w:r>
      <w:r>
        <w:tab/>
        <w:t>Subfunction............</w:t>
      </w:r>
      <w:r w:rsidR="00561FA6">
        <w:t>00</w:t>
      </w:r>
      <w:r>
        <w:t>.........................</w:t>
      </w:r>
    </w:p>
    <w:p w:rsidR="00BB3F10" w:rsidRDefault="00BB3F10"/>
    <w:p w:rsidR="00BB3F10" w:rsidRDefault="00BB3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Programme........</w:t>
      </w:r>
      <w:r w:rsidR="00561FA6">
        <w:t>001</w:t>
      </w:r>
      <w:r>
        <w:t>...............</w:t>
      </w:r>
      <w:r>
        <w:tab/>
        <w:t>Subprogramme......</w:t>
      </w:r>
      <w:r w:rsidR="00561FA6">
        <w:t>0</w:t>
      </w:r>
      <w:r w:rsidR="00B55634">
        <w:t>2</w:t>
      </w:r>
      <w:r>
        <w:t>.............</w:t>
      </w:r>
      <w:r>
        <w:tab/>
        <w:t>Activity Project......</w:t>
      </w:r>
      <w:r w:rsidR="00561FA6">
        <w:t>0</w:t>
      </w:r>
      <w:r w:rsidR="00B55634">
        <w:t>9</w:t>
      </w:r>
      <w:r w:rsidR="00015BF7">
        <w:t>28</w:t>
      </w:r>
      <w:r>
        <w:t>.....................</w:t>
      </w:r>
    </w:p>
    <w:p w:rsidR="00BB3F10" w:rsidRDefault="00BB3F10"/>
    <w:p w:rsidR="00BB3F10" w:rsidRDefault="00BB3F10">
      <w:r>
        <w:t>Activity/Project Description...........</w:t>
      </w:r>
      <w:r w:rsidR="00015BF7">
        <w:t>HIV/AIDS CONTROL PROGRAMME……………………</w:t>
      </w:r>
      <w:r w:rsidR="00B55634">
        <w:t>...............</w:t>
      </w:r>
    </w:p>
    <w:p w:rsidR="00BB3F10" w:rsidRDefault="00BB3F10">
      <w:r>
        <w:t>........................................................................................................................................</w:t>
      </w:r>
      <w:r w:rsidR="00B55634">
        <w:t>................................</w:t>
      </w:r>
    </w:p>
    <w:p w:rsidR="00BB3F10" w:rsidRDefault="00BB3F10"/>
    <w:tbl>
      <w:tblPr>
        <w:tblpPr w:leftFromText="180" w:rightFromText="180" w:vertAnchor="text" w:horzAnchor="margin" w:tblpY="458"/>
        <w:tblW w:w="0" w:type="auto"/>
        <w:tblLayout w:type="fixed"/>
        <w:tblCellMar>
          <w:left w:w="100" w:type="dxa"/>
          <w:right w:w="100" w:type="dxa"/>
        </w:tblCellMar>
        <w:tblLook w:val="0000"/>
      </w:tblPr>
      <w:tblGrid>
        <w:gridCol w:w="5895"/>
        <w:gridCol w:w="4679"/>
      </w:tblGrid>
      <w:tr w:rsidR="00995034">
        <w:trPr>
          <w:cantSplit/>
          <w:trHeight w:val="347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95034" w:rsidRDefault="00995034" w:rsidP="00BB3F10">
            <w:pPr>
              <w:jc w:val="center"/>
            </w:pPr>
            <w:r>
              <w:rPr>
                <w:b/>
                <w:bCs/>
              </w:rPr>
              <w:t>Articles or Service Required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5034" w:rsidRDefault="00995034" w:rsidP="00BB3F10">
            <w:pPr>
              <w:jc w:val="center"/>
            </w:pPr>
            <w:r>
              <w:rPr>
                <w:b/>
                <w:bCs/>
              </w:rPr>
              <w:t>Estimated Cost</w:t>
            </w:r>
          </w:p>
        </w:tc>
      </w:tr>
      <w:tr w:rsidR="007774F3">
        <w:trPr>
          <w:cantSplit/>
          <w:trHeight w:val="347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0AED" w:rsidRPr="00920AED" w:rsidRDefault="00CD59B5" w:rsidP="00CA0D48">
            <w:pPr>
              <w:rPr>
                <w:bCs/>
              </w:rPr>
            </w:pPr>
            <w:r w:rsidRPr="003C7CE9">
              <w:rPr>
                <w:b/>
                <w:bCs/>
              </w:rPr>
              <w:t xml:space="preserve">Supplier: </w:t>
            </w:r>
            <w:r w:rsidR="005F62DD">
              <w:rPr>
                <w:b/>
                <w:bCs/>
              </w:rPr>
              <w:t>Collector of Customs</w:t>
            </w:r>
            <w:r w:rsidR="001C5DA6">
              <w:rPr>
                <w:b/>
                <w:bCs/>
              </w:rPr>
              <w:t xml:space="preserve"> –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74F3" w:rsidRDefault="007774F3" w:rsidP="005F62DD">
            <w:pPr>
              <w:spacing w:before="240"/>
              <w:rPr>
                <w:bCs/>
              </w:rPr>
            </w:pPr>
          </w:p>
        </w:tc>
      </w:tr>
      <w:tr w:rsidR="007774F3">
        <w:trPr>
          <w:cantSplit/>
          <w:trHeight w:val="347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774F3" w:rsidRPr="007D513A" w:rsidRDefault="007774F3" w:rsidP="00CD59B5">
            <w:pPr>
              <w:rPr>
                <w:bCs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774F3" w:rsidRPr="001D086A" w:rsidRDefault="007774F3" w:rsidP="00D46304">
            <w:pPr>
              <w:rPr>
                <w:b/>
                <w:bCs/>
              </w:rPr>
            </w:pPr>
          </w:p>
        </w:tc>
      </w:tr>
      <w:tr w:rsidR="007D513A">
        <w:trPr>
          <w:cantSplit/>
          <w:trHeight w:val="347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D513A" w:rsidRPr="003C7CE9" w:rsidRDefault="007D513A" w:rsidP="00D46304">
            <w:pPr>
              <w:rPr>
                <w:bCs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513A" w:rsidRPr="001D086A" w:rsidRDefault="007D513A" w:rsidP="00D46304">
            <w:pPr>
              <w:rPr>
                <w:b/>
                <w:bCs/>
              </w:rPr>
            </w:pPr>
          </w:p>
        </w:tc>
      </w:tr>
      <w:tr w:rsidR="003C7CE9" w:rsidTr="007774F3">
        <w:trPr>
          <w:cantSplit/>
          <w:trHeight w:val="425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C7CE9" w:rsidRPr="000254BF" w:rsidRDefault="003C7CE9" w:rsidP="00D46304"/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7CE9" w:rsidRDefault="003C7CE9" w:rsidP="00D46304"/>
        </w:tc>
      </w:tr>
      <w:tr w:rsidR="00995034" w:rsidTr="006929E7">
        <w:trPr>
          <w:cantSplit/>
          <w:trHeight w:val="524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95034" w:rsidRPr="00563745" w:rsidRDefault="00995034" w:rsidP="006929E7">
            <w:pPr>
              <w:rPr>
                <w:b/>
              </w:rPr>
            </w:pPr>
            <w:r w:rsidRPr="00563745">
              <w:rPr>
                <w:b/>
              </w:rPr>
              <w:t xml:space="preserve">                                                                         </w:t>
            </w:r>
            <w:r w:rsidR="006929E7" w:rsidRPr="00563745">
              <w:rPr>
                <w:b/>
              </w:rPr>
              <w:t xml:space="preserve">                       </w:t>
            </w:r>
            <w:r w:rsidRPr="00563745">
              <w:rPr>
                <w:b/>
                <w:bCs/>
              </w:rPr>
              <w:t>TOTAL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F7" w:rsidRPr="006525BC" w:rsidRDefault="003579F7" w:rsidP="007E46DE">
            <w:pPr>
              <w:tabs>
                <w:tab w:val="left" w:pos="1640"/>
              </w:tabs>
              <w:rPr>
                <w:b/>
              </w:rPr>
            </w:pPr>
          </w:p>
        </w:tc>
      </w:tr>
    </w:tbl>
    <w:p w:rsidR="00BB3F10" w:rsidRDefault="00BB3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Inescapable</w:t>
      </w:r>
      <w:r>
        <w:tab/>
      </w:r>
      <w:r w:rsidR="00995034">
        <w:t></w:t>
      </w:r>
      <w:r>
        <w:tab/>
      </w:r>
      <w:r>
        <w:tab/>
        <w:t>Priority</w:t>
      </w:r>
      <w:r w:rsidR="00995034">
        <w:t xml:space="preserve">      </w:t>
      </w:r>
      <w:r w:rsidR="00995034">
        <w:t></w:t>
      </w:r>
      <w:r>
        <w:tab/>
      </w:r>
      <w:r>
        <w:tab/>
        <w:t>Other</w:t>
      </w:r>
      <w:r w:rsidR="00995034">
        <w:t xml:space="preserve">       </w:t>
      </w:r>
      <w:r w:rsidR="00995034">
        <w:t></w:t>
      </w:r>
    </w:p>
    <w:p w:rsidR="00BB3F10" w:rsidRPr="00F37436" w:rsidRDefault="001F4F53">
      <w:pPr>
        <w:rPr>
          <w:b/>
        </w:rPr>
      </w:pPr>
      <w:r>
        <w:rPr>
          <w:b/>
        </w:rPr>
        <w:t>ROE=USD1</w:t>
      </w:r>
      <w:proofErr w:type="gramStart"/>
      <w:r>
        <w:rPr>
          <w:b/>
        </w:rPr>
        <w:t>:JMD</w:t>
      </w:r>
      <w:proofErr w:type="gramEnd"/>
      <w:r>
        <w:rPr>
          <w:b/>
        </w:rPr>
        <w:t>)</w:t>
      </w:r>
    </w:p>
    <w:p w:rsidR="00B55634" w:rsidRDefault="00B55634"/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3480"/>
        <w:gridCol w:w="3480"/>
        <w:gridCol w:w="3480"/>
      </w:tblGrid>
      <w:tr w:rsidR="00BB3F10">
        <w:trPr>
          <w:cantSplit/>
          <w:trHeight w:val="403"/>
          <w:jc w:val="center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B3F10" w:rsidRDefault="00BB3F10" w:rsidP="00BB3F10">
            <w:pPr>
              <w:jc w:val="center"/>
            </w:pPr>
            <w:r>
              <w:rPr>
                <w:b/>
                <w:bCs/>
              </w:rPr>
              <w:t>Warrant Allocation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B3F10" w:rsidRDefault="00BB3F10" w:rsidP="00BB3F10">
            <w:pPr>
              <w:jc w:val="center"/>
            </w:pPr>
            <w:r>
              <w:rPr>
                <w:b/>
                <w:bCs/>
              </w:rPr>
              <w:t>Commitment to Date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3F10" w:rsidRDefault="00BB3F10" w:rsidP="00BB3F10">
            <w:pPr>
              <w:jc w:val="center"/>
            </w:pPr>
            <w:r>
              <w:rPr>
                <w:b/>
                <w:bCs/>
              </w:rPr>
              <w:t>Balance Available</w:t>
            </w:r>
          </w:p>
        </w:tc>
      </w:tr>
      <w:tr w:rsidR="00BB3F10">
        <w:trPr>
          <w:cantSplit/>
          <w:trHeight w:val="403"/>
          <w:jc w:val="center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3F10" w:rsidRDefault="00BB3F10"/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3F10" w:rsidRPr="00111E5C" w:rsidRDefault="00BB3F10" w:rsidP="005F62DD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F10" w:rsidRPr="00111E5C" w:rsidRDefault="00BB3F10" w:rsidP="005F62DD"/>
        </w:tc>
      </w:tr>
      <w:tr w:rsidR="00BB3F10">
        <w:trPr>
          <w:cantSplit/>
          <w:trHeight w:val="403"/>
          <w:jc w:val="center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3F10" w:rsidRDefault="00BB3F10"/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3F10" w:rsidRDefault="00BB3F10"/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F10" w:rsidRDefault="00BB3F10"/>
        </w:tc>
      </w:tr>
    </w:tbl>
    <w:p w:rsidR="00BB3F10" w:rsidRDefault="00BB3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Requisition Prepared by_____________________</w:t>
      </w:r>
      <w:r>
        <w:tab/>
      </w:r>
      <w:r>
        <w:tab/>
        <w:t>Date___________________</w:t>
      </w:r>
    </w:p>
    <w:p w:rsidR="00BB3F10" w:rsidRDefault="00BB3F10"/>
    <w:p w:rsidR="00BB3F10" w:rsidRDefault="00BB3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>Authorized By_____________________________</w:t>
      </w:r>
      <w:r>
        <w:tab/>
      </w:r>
      <w:r>
        <w:tab/>
        <w:t>Date___________________</w:t>
      </w:r>
    </w:p>
    <w:p w:rsidR="00CD59B5" w:rsidRDefault="00BB3F10">
      <w:r>
        <w:tab/>
      </w:r>
      <w:r>
        <w:tab/>
      </w:r>
      <w:r>
        <w:tab/>
      </w:r>
      <w:r>
        <w:tab/>
      </w:r>
    </w:p>
    <w:p w:rsidR="00BB3F10" w:rsidRDefault="00BB3F10">
      <w:r>
        <w:rPr>
          <w:b/>
          <w:bCs/>
          <w:i/>
          <w:iCs/>
        </w:rPr>
        <w:t>To be used by Commitment Control Section only</w:t>
      </w:r>
    </w:p>
    <w:p w:rsidR="00BB3F10" w:rsidRDefault="00BB3F10"/>
    <w:p w:rsidR="00BB3F10" w:rsidRDefault="00BB3F10">
      <w:r>
        <w:t>Funds Available &amp; Blocked:__________________________Date:___________________</w:t>
      </w:r>
    </w:p>
    <w:p w:rsidR="00BB3F10" w:rsidRDefault="00BB3F10"/>
    <w:p w:rsidR="00BB3F10" w:rsidRDefault="00BB3F10">
      <w:r>
        <w:t>Commitment Approved:______________________________Date:__________________</w:t>
      </w:r>
    </w:p>
    <w:p w:rsidR="00BB3F10" w:rsidRDefault="00BB3F10"/>
    <w:p w:rsidR="00BB3F10" w:rsidRDefault="00BB3F10"/>
    <w:p w:rsidR="00BB3F10" w:rsidRDefault="00BB3F10"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To be filled in by the Accounts Branch</w:t>
      </w:r>
    </w:p>
    <w:p w:rsidR="00BB3F10" w:rsidRDefault="00BB3F10"/>
    <w:p w:rsidR="00BB3F10" w:rsidRDefault="00BB3F10">
      <w:r>
        <w:t>Invoice Order/Supply Reqn. No.:_____________</w:t>
      </w:r>
    </w:p>
    <w:p w:rsidR="00BB3F10" w:rsidRDefault="00BB3F10"/>
    <w:p w:rsidR="007D513A" w:rsidRDefault="00BB3F10">
      <w:r>
        <w:t>Payment Voucher No.:_________________</w:t>
      </w:r>
      <w:r>
        <w:tab/>
        <w:t>Amount:_______________</w:t>
      </w:r>
      <w:r>
        <w:tab/>
        <w:t>Cheque No.:________________</w:t>
      </w:r>
    </w:p>
    <w:p w:rsidR="007D513A" w:rsidRDefault="007D513A" w:rsidP="007D513A"/>
    <w:p w:rsidR="00BB3F10" w:rsidRPr="007D513A" w:rsidRDefault="007D513A" w:rsidP="00BC2A8A">
      <w:r>
        <w:tab/>
      </w:r>
    </w:p>
    <w:sectPr w:rsidR="00BB3F10" w:rsidRPr="007D513A" w:rsidSect="00146F5A">
      <w:pgSz w:w="12240" w:h="15840" w:code="1"/>
      <w:pgMar w:top="720" w:right="907" w:bottom="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95034"/>
    <w:rsid w:val="00015BF7"/>
    <w:rsid w:val="00020596"/>
    <w:rsid w:val="00022B69"/>
    <w:rsid w:val="000254BF"/>
    <w:rsid w:val="00043B7F"/>
    <w:rsid w:val="00067633"/>
    <w:rsid w:val="00067837"/>
    <w:rsid w:val="000713B3"/>
    <w:rsid w:val="00076855"/>
    <w:rsid w:val="000D53A6"/>
    <w:rsid w:val="000F16BD"/>
    <w:rsid w:val="00111E5C"/>
    <w:rsid w:val="001251E1"/>
    <w:rsid w:val="00141422"/>
    <w:rsid w:val="00146F5A"/>
    <w:rsid w:val="0017280C"/>
    <w:rsid w:val="001A1257"/>
    <w:rsid w:val="001A6301"/>
    <w:rsid w:val="001B0ED7"/>
    <w:rsid w:val="001B4CCA"/>
    <w:rsid w:val="001C5DA6"/>
    <w:rsid w:val="001D086A"/>
    <w:rsid w:val="001E1356"/>
    <w:rsid w:val="001F4F53"/>
    <w:rsid w:val="0020526D"/>
    <w:rsid w:val="00206478"/>
    <w:rsid w:val="00215003"/>
    <w:rsid w:val="002556A7"/>
    <w:rsid w:val="002615E2"/>
    <w:rsid w:val="00275246"/>
    <w:rsid w:val="00291308"/>
    <w:rsid w:val="002A6321"/>
    <w:rsid w:val="002E2EE8"/>
    <w:rsid w:val="002E69E7"/>
    <w:rsid w:val="0032541A"/>
    <w:rsid w:val="003426B8"/>
    <w:rsid w:val="00357759"/>
    <w:rsid w:val="003579F7"/>
    <w:rsid w:val="003615D3"/>
    <w:rsid w:val="003629FD"/>
    <w:rsid w:val="003A5211"/>
    <w:rsid w:val="003A53F9"/>
    <w:rsid w:val="003C273B"/>
    <w:rsid w:val="003C7CE9"/>
    <w:rsid w:val="004279D8"/>
    <w:rsid w:val="00440631"/>
    <w:rsid w:val="00475783"/>
    <w:rsid w:val="00495B1C"/>
    <w:rsid w:val="004A1CB2"/>
    <w:rsid w:val="00501228"/>
    <w:rsid w:val="00501CD8"/>
    <w:rsid w:val="005048E3"/>
    <w:rsid w:val="0051313F"/>
    <w:rsid w:val="00531861"/>
    <w:rsid w:val="00561FA6"/>
    <w:rsid w:val="00563745"/>
    <w:rsid w:val="00563D60"/>
    <w:rsid w:val="00567FCE"/>
    <w:rsid w:val="00597A50"/>
    <w:rsid w:val="005A74F5"/>
    <w:rsid w:val="005C331E"/>
    <w:rsid w:val="005F62DD"/>
    <w:rsid w:val="00624521"/>
    <w:rsid w:val="00630C4A"/>
    <w:rsid w:val="00640F6B"/>
    <w:rsid w:val="00643A32"/>
    <w:rsid w:val="00644EA9"/>
    <w:rsid w:val="00650E76"/>
    <w:rsid w:val="00651DCE"/>
    <w:rsid w:val="006525BC"/>
    <w:rsid w:val="00657EF9"/>
    <w:rsid w:val="00660EC2"/>
    <w:rsid w:val="006929E7"/>
    <w:rsid w:val="006C76F3"/>
    <w:rsid w:val="006D390A"/>
    <w:rsid w:val="006F75F2"/>
    <w:rsid w:val="0070587A"/>
    <w:rsid w:val="00731512"/>
    <w:rsid w:val="00734FCF"/>
    <w:rsid w:val="00765DA1"/>
    <w:rsid w:val="007774F3"/>
    <w:rsid w:val="00795FD7"/>
    <w:rsid w:val="007D1E58"/>
    <w:rsid w:val="007D513A"/>
    <w:rsid w:val="007E46DE"/>
    <w:rsid w:val="00841A1D"/>
    <w:rsid w:val="00852B08"/>
    <w:rsid w:val="00866A19"/>
    <w:rsid w:val="00881753"/>
    <w:rsid w:val="00893F40"/>
    <w:rsid w:val="008A3BC1"/>
    <w:rsid w:val="008B45C8"/>
    <w:rsid w:val="008B5F25"/>
    <w:rsid w:val="008B64F7"/>
    <w:rsid w:val="008E6407"/>
    <w:rsid w:val="008F5947"/>
    <w:rsid w:val="00920AED"/>
    <w:rsid w:val="00995034"/>
    <w:rsid w:val="009A42A3"/>
    <w:rsid w:val="009C56E0"/>
    <w:rsid w:val="009F1B64"/>
    <w:rsid w:val="009F3630"/>
    <w:rsid w:val="00A458B0"/>
    <w:rsid w:val="00A5793F"/>
    <w:rsid w:val="00A73C3F"/>
    <w:rsid w:val="00A8376A"/>
    <w:rsid w:val="00AA06D7"/>
    <w:rsid w:val="00AC22AA"/>
    <w:rsid w:val="00AC6EBB"/>
    <w:rsid w:val="00AC770E"/>
    <w:rsid w:val="00AD5F52"/>
    <w:rsid w:val="00AE1C15"/>
    <w:rsid w:val="00B04D21"/>
    <w:rsid w:val="00B45953"/>
    <w:rsid w:val="00B55634"/>
    <w:rsid w:val="00B57D2B"/>
    <w:rsid w:val="00B6413C"/>
    <w:rsid w:val="00B77176"/>
    <w:rsid w:val="00BB3F10"/>
    <w:rsid w:val="00BC2A8A"/>
    <w:rsid w:val="00BD6E0C"/>
    <w:rsid w:val="00C0102C"/>
    <w:rsid w:val="00C071F4"/>
    <w:rsid w:val="00C450E9"/>
    <w:rsid w:val="00C57B1F"/>
    <w:rsid w:val="00C8586E"/>
    <w:rsid w:val="00C866E8"/>
    <w:rsid w:val="00CA0D48"/>
    <w:rsid w:val="00CB56C0"/>
    <w:rsid w:val="00CD2091"/>
    <w:rsid w:val="00CD324B"/>
    <w:rsid w:val="00CD59B5"/>
    <w:rsid w:val="00CE2253"/>
    <w:rsid w:val="00D01A80"/>
    <w:rsid w:val="00D11032"/>
    <w:rsid w:val="00D31290"/>
    <w:rsid w:val="00D33E2D"/>
    <w:rsid w:val="00D34507"/>
    <w:rsid w:val="00D46304"/>
    <w:rsid w:val="00D70D6B"/>
    <w:rsid w:val="00DE5775"/>
    <w:rsid w:val="00DE78F2"/>
    <w:rsid w:val="00E01A96"/>
    <w:rsid w:val="00E131C5"/>
    <w:rsid w:val="00E2543A"/>
    <w:rsid w:val="00E44FE6"/>
    <w:rsid w:val="00EC357B"/>
    <w:rsid w:val="00EC3A6C"/>
    <w:rsid w:val="00EC4568"/>
    <w:rsid w:val="00ED292F"/>
    <w:rsid w:val="00F323B3"/>
    <w:rsid w:val="00F37436"/>
    <w:rsid w:val="00F447FC"/>
    <w:rsid w:val="00F8093A"/>
    <w:rsid w:val="00F81099"/>
    <w:rsid w:val="00FB1F05"/>
    <w:rsid w:val="00FC390E"/>
    <w:rsid w:val="00FD645B"/>
    <w:rsid w:val="00FE0E1F"/>
    <w:rsid w:val="00FE2733"/>
    <w:rsid w:val="00FE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2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REQUISITION</vt:lpstr>
    </vt:vector>
  </TitlesOfParts>
  <Company>Ministry of Health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REQUISITION</dc:title>
  <dc:creator>scotte</dc:creator>
  <cp:lastModifiedBy>greens</cp:lastModifiedBy>
  <cp:revision>2</cp:revision>
  <cp:lastPrinted>2016-02-19T16:23:00Z</cp:lastPrinted>
  <dcterms:created xsi:type="dcterms:W3CDTF">2016-02-23T18:39:00Z</dcterms:created>
  <dcterms:modified xsi:type="dcterms:W3CDTF">2016-02-23T18:39:00Z</dcterms:modified>
</cp:coreProperties>
</file>